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5" w:rsidRPr="002D5FEC" w:rsidRDefault="007C3F35" w:rsidP="007C3F35">
      <w:pPr>
        <w:jc w:val="center"/>
        <w:rPr>
          <w:b/>
        </w:rPr>
      </w:pPr>
      <w:bookmarkStart w:id="0" w:name="_GoBack"/>
      <w:bookmarkEnd w:id="0"/>
      <w:r w:rsidRPr="002D5FEC">
        <w:rPr>
          <w:b/>
        </w:rPr>
        <w:t>Budget Advisory Council</w:t>
      </w:r>
    </w:p>
    <w:p w:rsidR="007C3F35" w:rsidRDefault="00AB555F" w:rsidP="007C3F35">
      <w:pPr>
        <w:jc w:val="center"/>
      </w:pPr>
      <w:proofErr w:type="gramStart"/>
      <w:r>
        <w:t>March 13, 2014</w:t>
      </w:r>
      <w:r w:rsidR="007C3F35">
        <w:t xml:space="preserve"> at 12:15 p.m.</w:t>
      </w:r>
      <w:proofErr w:type="gramEnd"/>
    </w:p>
    <w:p w:rsidR="007C3F35" w:rsidRDefault="007C3F35" w:rsidP="007C3F35">
      <w:pPr>
        <w:jc w:val="center"/>
      </w:pPr>
      <w:r>
        <w:t xml:space="preserve">Burke Library - </w:t>
      </w:r>
      <w:proofErr w:type="spellStart"/>
      <w:r>
        <w:t>Bedsole</w:t>
      </w:r>
      <w:proofErr w:type="spellEnd"/>
      <w:r>
        <w:t xml:space="preserve"> Conference Room (BL201)</w:t>
      </w:r>
    </w:p>
    <w:p w:rsidR="007C3F35" w:rsidRDefault="007C3F35" w:rsidP="007C3F35"/>
    <w:p w:rsidR="007C3F35" w:rsidRDefault="00AB555F" w:rsidP="007C3F35">
      <w:r>
        <w:t xml:space="preserve">Present: </w:t>
      </w:r>
      <w:r w:rsidR="007C3F35" w:rsidRPr="007C3F35">
        <w:t>Bergan, Maureen</w:t>
      </w:r>
      <w:r w:rsidR="007C3F35">
        <w:t xml:space="preserve">; </w:t>
      </w:r>
      <w:proofErr w:type="spellStart"/>
      <w:r>
        <w:t>Boutwell</w:t>
      </w:r>
      <w:proofErr w:type="spellEnd"/>
      <w:r>
        <w:t xml:space="preserve">, Wendy; </w:t>
      </w:r>
      <w:r w:rsidR="007C3F35" w:rsidRPr="007C3F35">
        <w:t>Byrne, Mark</w:t>
      </w:r>
      <w:r w:rsidR="00E81ACC">
        <w:t>;</w:t>
      </w:r>
      <w:r w:rsidR="007C3F35">
        <w:t xml:space="preserve"> </w:t>
      </w:r>
      <w:r w:rsidR="007C3F35" w:rsidRPr="007C3F35">
        <w:t>Church, Samantha</w:t>
      </w:r>
      <w:r w:rsidR="00F16077">
        <w:t xml:space="preserve"> (co-chair)</w:t>
      </w:r>
      <w:r w:rsidR="007C3F35">
        <w:t xml:space="preserve">; </w:t>
      </w:r>
      <w:r w:rsidR="0071304F" w:rsidRPr="0071304F">
        <w:t>Dodsworth, Christopher</w:t>
      </w:r>
      <w:r w:rsidR="0071304F">
        <w:t>;</w:t>
      </w:r>
      <w:r w:rsidR="0071304F" w:rsidRPr="0071304F">
        <w:t xml:space="preserve"> </w:t>
      </w:r>
      <w:r w:rsidR="007C3F35" w:rsidRPr="007C3F35">
        <w:t>Ferry, Michael‎</w:t>
      </w:r>
      <w:r w:rsidR="007C3F35">
        <w:t xml:space="preserve"> (</w:t>
      </w:r>
      <w:r w:rsidR="00F16077">
        <w:t>co-</w:t>
      </w:r>
      <w:r w:rsidR="007C3F35">
        <w:t>chair)</w:t>
      </w:r>
      <w:r w:rsidR="007C3F35" w:rsidRPr="007C3F35">
        <w:t xml:space="preserve">; Girard, </w:t>
      </w:r>
      <w:r>
        <w:t>Stephanie‎</w:t>
      </w:r>
      <w:r w:rsidR="007C3F35" w:rsidRPr="007C3F35">
        <w:t>‎; Perez, Margarita</w:t>
      </w:r>
      <w:r w:rsidR="007C3F35">
        <w:t xml:space="preserve">; </w:t>
      </w:r>
      <w:proofErr w:type="spellStart"/>
      <w:r w:rsidR="007C3F35">
        <w:t>Shirazi</w:t>
      </w:r>
      <w:proofErr w:type="spellEnd"/>
      <w:r w:rsidR="007C3F35">
        <w:t>, Rhonda‎</w:t>
      </w:r>
      <w:r w:rsidR="0071304F">
        <w:t>;</w:t>
      </w:r>
      <w:r w:rsidR="0071304F" w:rsidRPr="0071304F">
        <w:t xml:space="preserve"> Spence, Jon</w:t>
      </w:r>
    </w:p>
    <w:p w:rsidR="007C3F35" w:rsidRDefault="007C3F35" w:rsidP="007C3F35"/>
    <w:p w:rsidR="00AB555F" w:rsidRDefault="00AB555F" w:rsidP="007C3F35">
      <w:r>
        <w:t>Visitors: George Sims</w:t>
      </w:r>
    </w:p>
    <w:p w:rsidR="00AB555F" w:rsidRDefault="00AB555F" w:rsidP="007C3F35"/>
    <w:p w:rsidR="007C3F35" w:rsidRDefault="007C3F35" w:rsidP="007C3F35">
      <w:pPr>
        <w:pStyle w:val="ListParagraph"/>
        <w:numPr>
          <w:ilvl w:val="0"/>
          <w:numId w:val="1"/>
        </w:numPr>
      </w:pPr>
      <w:r w:rsidRPr="003C2E2F">
        <w:t xml:space="preserve">The meeting was called to order </w:t>
      </w:r>
      <w:r>
        <w:t xml:space="preserve">by the chair </w:t>
      </w:r>
      <w:r w:rsidR="00E81ACC">
        <w:t>at 12:15</w:t>
      </w:r>
      <w:r w:rsidRPr="003C2E2F">
        <w:t>p.m</w:t>
      </w:r>
      <w:r>
        <w:t xml:space="preserve">. </w:t>
      </w:r>
    </w:p>
    <w:p w:rsidR="00AB555F" w:rsidRDefault="00AB555F" w:rsidP="007C3F35">
      <w:pPr>
        <w:pStyle w:val="ListParagraph"/>
        <w:numPr>
          <w:ilvl w:val="0"/>
          <w:numId w:val="1"/>
        </w:numPr>
      </w:pPr>
      <w:r>
        <w:t>The minutes from the previous meeting were approved.</w:t>
      </w:r>
    </w:p>
    <w:p w:rsidR="0071304F" w:rsidRDefault="0071304F" w:rsidP="007C3F35">
      <w:pPr>
        <w:pStyle w:val="ListParagraph"/>
        <w:numPr>
          <w:ilvl w:val="0"/>
          <w:numId w:val="1"/>
        </w:numPr>
      </w:pPr>
      <w:r>
        <w:t xml:space="preserve">Rhonda </w:t>
      </w:r>
      <w:proofErr w:type="spellStart"/>
      <w:r>
        <w:t>Shirazi</w:t>
      </w:r>
      <w:proofErr w:type="spellEnd"/>
      <w:r>
        <w:t xml:space="preserve"> discussed </w:t>
      </w:r>
      <w:r w:rsidR="00AB555F">
        <w:t xml:space="preserve">updates to the </w:t>
      </w:r>
      <w:r>
        <w:t>Year End Budget Pr</w:t>
      </w:r>
      <w:r w:rsidR="00AB555F">
        <w:t>ojections (FY 2014, to June 30)</w:t>
      </w:r>
    </w:p>
    <w:p w:rsidR="00AB555F" w:rsidRDefault="00AB555F" w:rsidP="007C3F35">
      <w:pPr>
        <w:pStyle w:val="ListParagraph"/>
        <w:numPr>
          <w:ilvl w:val="0"/>
          <w:numId w:val="1"/>
        </w:numPr>
      </w:pPr>
      <w:r>
        <w:t xml:space="preserve">The committee discussed its potential role in conversations regarding spending priorities at the College in the coming years; discussions focused on the type of information the committee might find useful as an advisory board concerning the budget. In particular the committee </w:t>
      </w:r>
      <w:r w:rsidR="00FB6377">
        <w:t xml:space="preserve">discussed examining/requesting </w:t>
      </w:r>
      <w:r>
        <w:t>budgetary projections</w:t>
      </w:r>
      <w:r w:rsidR="00FB6377">
        <w:t xml:space="preserve"> for different scenarios (projected budgetary impacts of x% changes in enrollment, retention, etc.)</w:t>
      </w:r>
      <w:r>
        <w:t xml:space="preserve">    </w:t>
      </w:r>
    </w:p>
    <w:p w:rsidR="007C3F35" w:rsidRDefault="007C3F35" w:rsidP="007C3F35">
      <w:pPr>
        <w:pStyle w:val="ListParagraph"/>
        <w:numPr>
          <w:ilvl w:val="0"/>
          <w:numId w:val="1"/>
        </w:numPr>
      </w:pPr>
      <w:r>
        <w:t xml:space="preserve">The meeting adjourned at </w:t>
      </w:r>
      <w:r w:rsidR="00AB555F">
        <w:t>1:0</w:t>
      </w:r>
      <w:r w:rsidR="00E81ACC">
        <w:t>5pm.</w:t>
      </w:r>
    </w:p>
    <w:p w:rsidR="00E81ACC" w:rsidRDefault="00E81ACC" w:rsidP="00E81ACC"/>
    <w:p w:rsidR="00E81ACC" w:rsidRDefault="00E81ACC" w:rsidP="00E81ACC">
      <w:r>
        <w:t xml:space="preserve">Minutes submitted by Mark Byrne </w:t>
      </w:r>
    </w:p>
    <w:p w:rsidR="00E81ACC" w:rsidRDefault="00E81ACC" w:rsidP="00E81ACC"/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831C36" w:rsidRDefault="00831C36"/>
    <w:sectPr w:rsidR="0083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7BDD"/>
    <w:multiLevelType w:val="hybridMultilevel"/>
    <w:tmpl w:val="749E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5"/>
    <w:rsid w:val="002C3026"/>
    <w:rsid w:val="0071304F"/>
    <w:rsid w:val="007C3F35"/>
    <w:rsid w:val="00831C36"/>
    <w:rsid w:val="00AB555F"/>
    <w:rsid w:val="00DE5320"/>
    <w:rsid w:val="00E81ACC"/>
    <w:rsid w:val="00F16077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dc:description/>
  <cp:lastModifiedBy>SHCuser2</cp:lastModifiedBy>
  <cp:revision>2</cp:revision>
  <dcterms:created xsi:type="dcterms:W3CDTF">2014-05-02T16:39:00Z</dcterms:created>
  <dcterms:modified xsi:type="dcterms:W3CDTF">2014-05-02T16:39:00Z</dcterms:modified>
</cp:coreProperties>
</file>